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69e6b" w14:textId="eb69e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әкімдігінің кейбір қаулыларының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2024 жылғы 9 қазандағы № 245 қаулысы. Шығыс Қазақстан облысының Әділет департаментінде 2024 жылғы 14 қазанда № 9092-16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реттеу бағалары белгіленген мұнай өнімдерін бөлетін өңірлік операторларды айқындау туралы" Шығыс Қазақстан облысы әкімдігінің 2016 жылғы 8 желтоқсандағы № 370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4823 болып тіркелген);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"Шығыс Қазақстан облысындағы әлеуметтік маңызы бар азық-түлік тауарларына рұқсат етілген шекті бөлшек сауда бағаларының мөлшерін бекіту туралы" Шығыс Қазақстан облысы әкімдігінің 2021 жылғы 19 наурыздағы № 85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8485 болып тіркелген) күштері жойылды деп танылсын.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облысының кәсіпкерлік және индустриялық-инновациялық даму басқармасы" мемлекеттік мекемесі Қазақстан Республикасының заңнамасында белгіленген тәртіппен: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Шығыс Қазақстан облысының Әділет департаментінде мемлекеттік тіркелуін;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Шығыс Қазақстан облысы әкімдігінің интернет-ресурсында орналастырылуын қамтамасыз етсін.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Д.Б. Сапановқа жүктелсін.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Шығыс Қазақстан облысы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