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cadb" w14:textId="c1bc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2019 жылғы 18 желтоқсандағы № 15 "Жергілікті ауқымдағы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2020 жылғы 9 маусымдағы № 4 шешімі. Ақмола облысының Әділет департаментінде 2020 жылғы 11 маусымда № 7884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әкімінің "Жергілікті ауқымдағы техногендік сипаттағы төтенше жағдайды жариялау туралы" 2019 жылғы 18 желтоқсандағы № 15 (Нормативтік құқықтық актілерді мемлекеттік тіркеу тізілімде № 7581 тіркелген, 2019 жылғы 20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