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1ad" w14:textId="b045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Севастополь ауылының шекарасын (шегін) өзгерту туралы" бірлескен әкімдіктің 2022 жылғы 2 қарашадағы № 6 қаулысын және мәслихаттың 2022 жылғы 2 қарашадағы № 215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2024 жылғы 23 тамыздағы № 5 және Қостанай облысы Сарыкөл ауданы мәслихатының 2024 жылғы 23 тамыздағы № 198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 және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"Сарыкөл ауданы Севастополь ауылының шекарасын (шегін)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Сарыкөл ауданы әкімдігінің 2022 жылғы 2 қарашадағы № 6 қаулысы және Сарыкөл аудандық мәслихатының 2022 жылғы 2 қарашадағы № 215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Бекмағамбетова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