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97b3" w14:textId="bc49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98 273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4 000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Көктау ауылдық округінің бюджетіне аудандық бюджеттен берілген 12 141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Көктау ауылдық округінің бюджетіне аудандық бюджеттен ағымдағы нысаналы трансферттер түсімі 3 299 мың теңге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