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9b87" w14:textId="3f19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28 октября 2020 года № ҚР ДСМ-166/2020 "Об утверждении типовых правил проведения занятия физической зарядкой"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июля 2025 года № 70. Зарегистрирован в Министерстве юстиции Республики Казахстан 29 июля 2025 года № 36526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2020 года № ҚР ДСМ-166/2020 "Об утверждении типовых правил проведения занятия физической зарядкой" (зарегистрирован в Реестре государственной регистрации нормативных правовых актов № 21551)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занятия физической зарядкой,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проведения занятия физической зарядкой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определяют порядок проведения занятий физической зарядкой.";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исключить.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Казхастан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