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e9fb" w14:textId="c09e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29 апреля 2021 года № 438. Зарегистрировано Департаментом юстиции Восточно-Казахстанской области 6 мая 2021 года № 8753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работающими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Тарбагатайского района Восточно-Казахстанской области от 14.06.2023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14 апреля 2020 года № 269 "Об определении перечня должностей специалистов в области социального обеспечения, образования, культуры, спорта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7030 опубликовано в Эталонном контрольном банке нормативных правовых актов Республики Казахстан в электронном виде 06 мая 2020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Ескендирова 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СекретарьТарбагатайского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 " _____________ 2021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Богырбаев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работающими в сельской местности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Тарбагатайского района Восточно-Казахстанской области от 14.06.2023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 заведующий отделением надомного обслуживания, консультант по социальной работе, социальный работник по оценке и определению потребности в специальных социальных услугах, социальный работник по уходу за престарелыми и лиц с инвалидностью, социальный работник по уходу за детьми с инвалидностью и лидцами с инвалидностью старше 18 лет с психоневрологическими заболеваниями, инструктор по трудотерапии, директор центра занятости и специалисты, ассистенты, консультант по социальной работе центра занятости населения, директор реабилитационного центра, специалсит по социальной работе, медицинская сестра (брат), массажист, воспитатель, психолог, учитель труда, логопед, учитель ЛФК, учитель музыки, культорганизатор, психиатор.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 директор, заместитель директора методист, методист по работе с молодежью, менеджер по организаций концертов, артист культорганизаторы, балетмеистерккопониатор, дирижер, режиссер художник театра, концертмеистер помощник режиссера, руководитель мавзолея, руководитель ансамбля, руководитель эстрады, специалист (развит.художеств.искуств), заведующий библиотекой, библиотекарь, библиограф, музыкальный оператор.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