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f2f0" w14:textId="d39f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329. Зарегистрировано Департаментом юстиции Северо-Казахстанской области 10 января 2020 года № 5846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Тендыкского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-11471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-12680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Тендыкского сельского округа формируютсчя за счет налоговых и неналоговых поступлений в соответствии со статьей 52-1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Тендыкского сельского округа на 2020 год в сумме 11471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329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