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40b" w14:textId="908b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35-11 "Об утверждении бюджета Астраханского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39-8. Зарегистрировано Департаментом юстиции Северо-Казахстанской области 2 июля 2020 года № 6430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2020-2022 годы" от 8 января 2020 года № 35-11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Астраханского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доходы- 35037,9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35037,9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