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ea2d" w14:textId="65ae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Тущыкудукского сельского округа Исатайского района Атырауской области от 7 декабря 2016 года № 61. Зарегистрировано Департаментом юстиции Атырауской области 30 декабря 2016 года № 3738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статьеи 37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 и заключения областной ономастической комиссии от 2 августа 2016 года, аким Тущыкудукского сельского округа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в селе Тущыкудук, Тущыкудукского сельского округа, Исатайского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улице № 1 имя "Шәмшиден Шәріпов";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улице № 2 имя "Айтан Ысмағұлов";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улице № 3 имя "Аманкелді Иманов";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улице № 4 имя "Абай";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улице № 5 имя "Оңайбай Нағиев";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улице № 6 имя "Хұсынеден Пазылұлы";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улице № 7 имя "Жұмабай Мырзағалиев";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улице № 8 имя "Мұхиден Ғалиев";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 улице № 9 имя "Тастан Башпанов";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 улице № 10 имя "Қапизолла Каримов"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 улице № 11 наименование "Нарын";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 улице № 12 наименование "Болат 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 улице № 13 наименование "Бақсай";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 улице № 14 наименование "Аққыстау";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 улице № 15 имя "Жамбыл";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 улице № 16 наименование "Бірлік 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 улице № 17 наименование "Барлаушы";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 улице №18 наименование "Мұнайшы";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 улице №19 наименование "Атамекен";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 улице №20 наименование "Күнбатыс";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 улице №21 наименование "Ақжол";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 улице №22 наименование "Егемен Қазақстан";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 улице №23 наименование "Тасарал";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 улице №24 наименование "Болашақ";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 улице №25 имя "Едіге Мамаев";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 улице №26 наименование "Бәйтерек";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 улице №27 имя "Құраш Жонабаев";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 улице №28 имя "Ғилаж Өтеков";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 улице №29 имя "Бегайдар".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улице в населенном пункте Айбас, Тущыкудукского сельского округа, Исатайского района наименование "Айбас", присвоить улице в населенном пункте Қызыл үй, наименование "Қызыл үй".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Тущыкудукского сельского округа Кинешова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Тущыкудукского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