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71e2f" w14:textId="b071e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города Аркалыка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16 мая 2016 года № 23. Зарегистрировано Департаментом юстиции Костанайской области 1 июня 2016 года № 6414. Утратило силу решением маслихата города Аркалыка Костанайской области от 28 декабря 2018 года № 226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города Аркалыка Костанайской области от 28.12.2018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за счет местных бюджетных средств социальную помощь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города Аркалыка.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Тасмаганбет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"Отдел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 К. Омарова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