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e1bb" w14:textId="814e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 "Аппарат Жамбылского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27 марта 2014 года № 22-6. Зарегистрировано Департаментом юстиции Жамбылской области 18 апреля 2014 года № 2166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3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регламента маслихата»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коммунальном государственном учреждении «Аппарат Жамбылского областного маслихата».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Жамбылского областного маслихата Наметкулова А.Н.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Сугирбай                                Б. Карашолаков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22-6 от 27 марта 2014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коммунального государственного учреждения «Аппарат Жамбылского областного маслихата»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Коммунальное государственное учреждение «Аппарат Жамбылского областного маслихата»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«Аппарат Жамбылского областного маслихата»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«Аппарат Жамбылского областного маслихата» (далее – аппарат маслихата)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правовые акты, оформляемые распоряжениями секретаря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 Казахстан, Жамбылская область, город Тараз, проспект Абая, дом № 125, почтовый индекс:080008.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коммунальное государственное учреждение «Аппарат Жамбылского областного маслихата».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маслихата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государственного органа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Миссия аппарата маслихата: обеспечение эффективной деятельности Жамбылского областного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Задачи: Обеспечение организационной и сессионной деятельности Жамбылского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взаимодействие маслихата с аппаратом акима области, трудовыми коллективами, предприятиями, организациями, учреждениями и органами самоуправления, в пределах полномочий, представленных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ведет свою работу на основе перспективных и текущих планов, составляемых в соответствии с планами работы маслихата, его постоянных и иных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оказывает практическую помощь и содействие депутатам маслихата в осуществлении ими своих полномочий, организации приема граждан, отчетов и встреч с избирателями, обеспечивает их необходимыми справочными материалами, обобщает поступающие в маслихат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разработку мероприятий по выполнению критических замечаний и предложений, высказанных депутатами на сессиях маслихата, осуществляет совместно с постоянными комиссиями контроль за ходом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учет и контроль за своевременным рассмотрением депутатских запросов;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участвует в подготовке материалов по вопросам административно-территориального устройства, осуществляет учебу депутатов, обобщает и внедряет в практику передовой опыт работы маслихатов всех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обеспечивает единый порядок делопроизводства, разрабатывает предложения по совершенствованию форм и методов работы с документами в аппарате маслихата, осуществляет контроль за своевременным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организует подготовку проектов докладов, решений, справок и других документов по вопросам деятельности маслихата, обеспечивает оформление, выпуск и хранение подлинников нормативно-распорядительных документов, издаваемых маслихатом, осуществляет ведение, соответствующее оформление протоколов сессий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доводит в установленном порядке до предприятий, учреждений и организаций, должностных лиц и граждан решения маслихата и его постоянных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учет и регистрацию писем, заявлений и жалоб граждан, организует своевременное их рассмотрение;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обеспечивает печатание, копирование и оперативное размножение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обеспечивает оформление, хранение и своевременную передачу материалов в архив;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организует учет личных дел работников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у депутатов маслихата сведения, информации по вопросам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маслихата предложения, возникающие в процессе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у соответствующих государственных и общественных органов, юридических лиц для работы документы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привлекать работников государственных органов, общественных организаций и научных учреждений для участия в подготовке вопросов, вносимых на рассмотрение маслихата и его постоянных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направлять по принадлежности в государственные и общественные органы, юридическим лицам для рассмотрения по существу депутатские запросы, предложения, заявления и жалобы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участвовать в служебных совещаниях по вопросам, касающихся их работы и общегородских мероприятиях.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Руководство аппарата маслихата осуществляется первым руководителем, который несет персональную ответственность за выполнение возложенных на аппарат маслихата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аппарата маслихата избирается на должность и освобождается от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аппарата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аппарата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взаимодействие аппарата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представляет аппарат маслихата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правила внутреннего трудового распорядка;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функции, возложенные на него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первого руководителя аппарата маслихата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возглавляется секретарем маслихата, избираемым на должность и освобождаемым от должности в соответствии с действующим законодательством Республики Казахстан.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Аппарат маслихата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аппаратом маслихата,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Реорганизация и упразднение аппарата маслихата осуществляются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