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2b3d" w14:textId="2a72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№15 "О даче названий улицы станций Тажрибе Журынского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05 декабря 2014 года № 28. Зарегистрировано Департаментом юстиции Актюбинской области 25 декабря 2014 года № 4117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«О местном государственном управлении и самоуправлении в Республике Казахстан»,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№15 «О даче названий улицы станций Тажрибе Журынского аульного округа Мугалжарского района» (зарегистрированное в реестре государственной регистрации нормативных правовых актов №3-9-78, опубликованное 10 декабря 2008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«аульного», «аула», «ауле» заменить соответственно словами «сельского», «села», «селе»;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«от 21 января 2005 года №45 «Об Утверждений государственных работ ономастики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Журынского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