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c87e" w14:textId="ed8c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"Налоговый комитет "Оңтүстік" Налогового комитета Министерства финансов Республики Казахстан" на территории специальной экономической зоны "Оңтүстік"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N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от 12 июня 2001 года "О налогах и других обязательных платежах в бюджет (Налоговый кодекс)", а также в целях совершенствования налогового администрирования организаций, осуществляющих деятельность на территории специальной экономической зоны "Оңтүстік",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на период функционирования специальной экономической зоны "Оңтүстік" государственное учреждение "Налоговый комитет "Оңтүстік" Налогового комитета Министерства финансов Республики Казахстан" (далее - Комитет) на территории специальной экономической зоны "Оңтүстік".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Комитета осуществляется за счет и в пределах средств, предусмотренных Министерству финансов Республики Казахстан в республиканском бюджете на соответствующий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принять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определению штатной численности Комитета в пределах лимитов штатной численности работников территориальных органов Налогового комитета Министерства финансов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января 2005 года N 47 "Об утверждении лимитов штатной численности";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утверждению Положения о Комитете и обеспечению его регистрации в органах юстиции, а также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октября 2002 года N 1102 "Вопросы Налогового комитета Министерства финансов Республики Казахстан" (САПП Республики Казахстан, 2002 г., N 33, ст.359)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- территориальных органов Налогового комитета Министерства финансов Республики Казахстан,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219,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"219. Налоговый комитет "Оңтүстік" Налогового комитета Министерства финансов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