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a68b" w14:textId="985a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2024 года № 22/7 "Об утверждении бюджета Докучаевского сельского округа Тимирязевского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6 марта 2025 года № 23/9. Утратило силу решением Тимирязевского районного маслихата Северо-Казахстанской области от 12 мая 2025 года № 24/10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Докучаевского сельского округа Тимирязевского района на 2025-2027 годы" от 27 декабря 2024 года №22/7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Докучаевского сельского округа Тимирязевского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26 806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6 177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28 042,1тысяч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-1 236,1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1 236,1 тысяча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1 236,1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году,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№23/9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№23/9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22/7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Докучаевского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