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e2c7" w14:textId="820e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11-3 "Об утверждении бюджета сельского округа Алтын дән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2024-2026 годы" от 29 декабря 2023 года № 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70 558,5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63 536,5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72 080,4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Алтын дән на 2024 год поступление текущих трансфертов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функционирования автомобильных дорог населенных пунктов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обеспечении санитарии населенных пунктов сельского округа.";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11-3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