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ea23" w14:textId="a32e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апреля 2024 года № 125/12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решения Павлодарского областного маслихата от 30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76/6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лечении", от 27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116/10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Дополнительно предоставляемые лекарственные средства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"Легочная гипертензия";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"Легочная гипертензия";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"Первичный иммунодефицит";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 для инфузий гражданам с заболеванием "Гранулемотоз Вегенера";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внутривенного введения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4%", "гепарин", "тауролидин", "Урокиназа",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"Рак легкого";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"Рак легкого";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раствора, раствор для подкожных инъекций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"Эврисди" (Рисдиплам), ампула гражданам с заболеванием "Спинальная мышечная дистрофия";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 гражданам с заболеванием "Наследственный ангионевротический синдром";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"Первичный иммундефицит";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"Легочная гипертензия";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"Сиролимус", таблетка гражданам с заболеванием "Лимфангиолейомиоматоз";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"Дексапантенол", мазь для наружного применения 5% для граждан с заболеваниями "Ихтиоз",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"Дексапантенол", крем для наружного применения 5% для граждан с заболеванием "Ихтиоз",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"Эпадерм" крем 500 гр. смягчающее средство для борьбы с сухой кожей для граждан с заболеванием "Ихтиоз",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"Эпадерм" мазь 500 гр. смягчающее средство для борьбы с сухой кожей для граждан с заболеванием "Ихтиоз",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"Сулодексид" (Вессел Дуэ Ф), раствор для внутривенного введения для граждан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"Адиарин регидрокомплекс" солевой раствор для граждан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"Альтеплаза" (Лиофилизат для приготовления раствора для инфузий 50 мг: флакон в комплекте с растворителем) для граждан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"Тримебутин", суспензия 152,5 мг. для граждан с заболеванием "Синдром короткой кишки";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"Экулизумаб", концентрат для приготовления раствора для инфузий гражданам с заболеванием хроническая болезнь почек на фоне атипичного гемолитико-уремического синдрома;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"Омализумаб", порошок для приготовления раствора для инъекций гражданам с заболеванием "Хроническая рецидивирующая крапивница";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"Экулизумаб", концентрат для приготовления раствора для инфузий гражданам с заболеванием Пароксизмальная ночная гемоглобинурия (Маркиафавы-Микели);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"Тобрамицин", раствор для ингаляций, "Колистиметат Натрия", порошок для приготовления раствора для ингаляций гражданам с заболеванием "Детский церебральный паралич", "Пневмония", "Гидроцефалия";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"Азтреонам", раствор для внутривенного введения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"Урсодезоксихолевая кислота", капсула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"Ацетилцистеин", порошок для приготовления раствора для приема внутрь для граждан с трахеостомической трубкой и Стенозом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"Ритуксимаб", концентрат для приготовления раствора для инфузий гражданам с заболеванием "Оптикомиелит Девика".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"Анакинра", раствор для подкожного введения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"Даратумумаб", раствор для подкожного введения гражданам с заболеванием "Множественные миеломы".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"Ленватиниб", капсула гражданам с заболеванием "Злокачественные новообразования";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"Тофацитиниб" в таблетках, в форме суспензий, гражданам с заболеваниями "Ювенильный идиопатический артрит", "Юношеский полиартрит";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"Ланаделумаб" раствор для подкожного введения гражданам с заболеванием "Наследственный ангионевротический синдром";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"Сипонимод" в таблетках, гражданам с заболеванием "Рассеянный склероз";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"Кладрибин" в таблетках, гражданам с заболеванием "Рассеянный склероз";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"Офатумумаб", раствор для подкожного введения, гражданам с заболеванием "Рассеянный склероз";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"Дорназа альфа" (Пульмозим), раствор для ингаляции, гражданам с заболеванием "Муковисцидоз". В случае индивидуальной непереносимости;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Инфликсимаб, лиофилизат для приготовления раствора для инфузий, гражданам с заболеванием "Болезнь Бехчета";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"Рифаксимин", таблетка, покрытая пленочной оболочкой, гражданам с заболеванием "Цирроз печени";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"Урсодезоксихолевая кислота", капсула 250 мг., гражданам с заболеванием "Цирроз печени";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"Ритуксимаб", концентрат для приготовления раствора для инфузий, гражданам с заболеванием "Системный склероз (системная склеродермия)";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"Секукинумаб", раствор для подкожного введения, гражданам с заболеванием "Псориатические артропатии";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"Ботулинический токсин, лиофилизат" для приготовления раствора для внутримышечного и подкожного введения, гражданам с заболеванием "Наследственная спастическая параплегия";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"Ритуксимаб", концентрат для приготовления раствора для инфузий, гражданам с заболеванием "Миастения";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"Омализумаб", порошок для приготовления раствора для инъекций в комплекте с растворителем, гражданам с заболеванием "Бронхиальная астма";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"Гуселькумаб", раствор для подкожного введения гражданам с заболеванием "Псориаз";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"Адалимумаб", раствор для инъекций гражданам с заболеванием Ювенильный артрит;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Голимумаб, раствор для инъекций гражданам с заболеванием Ювенильный артрит;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"Вориконазол", таблетка для граждан с заболеванием Состояние после пересадки органов и тканей;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76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"Ведолизумаб", порошок для приготовления концентрата для приготовления раствора для инфузий, гражданам с заболеванием болезнь Крона;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77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"Паливизумаб", раствор для внутримышечного введения для детей с респираторно-синцитиальной инфекцией;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78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"Третиноин", капсула гражданам с заболеванием "Острый промиелицетарный лейкоз";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79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"Селуметениб", капсула для граждан с заболеванием "Нейрофиброматоз";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80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"Ритуксимаб", концентрат для приготовления раствора для инфузий, гражданам с заболеванием "Системная красная волчанка";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81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"Циклоспорин", капсула гражданам с заболеванием "Миастения";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82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"Метилпреднизолон", таблетка гражданам с заболеванием "Миастения";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83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"Азатиоприн", таблетка гражданам с заболеванием "Миастения";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84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"Преднизолон", таблетка гражданам с заболеванием "Миастения";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85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"Рифаксимин", таблетка гражданам с заболеванием "Синдром короткой кишки";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86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"Очиститель для удаления адгезивов", гражданам с заболеванием "Синдром короткой кишки".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87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"Элексакафтор+Тезакафтор+Ивакафтор и Ивакафтор" таблетка для граждан с заболеванием "Муковисцидоз";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88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"Помалидомид" капсула для граждан с заболеванием "Множественная миелома";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89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"Венетоклакс" таблетка для граждан с заболеванием "Хронический лимфолейкоз";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90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"Экулизумаб", концентрат для приготовления раствора для инфузий гражданам с заболеванием "Миастения".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91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Дополнительно предоставляемые специализированные лечебные продукты отдельным категориям граждан, Республики Казахстан, зарегистрированных на территории Павлодарской области при амбулаторном лечении бесплатно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"Специализированное лечебное питание" (Нутрикомп дринк плюс, Нутриэнт стандарт), гражданам с заболеванием Муковисцидоз;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"аминокислоты", "соевое масло"; "оливковое масло", "среднещелочные триглицириды", "рыбий жир",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Раствор для инфузий (Солвит–Н): "Тиамина мононитрат", "Рибофлавина натрия фосфат дигидрат", "Никотинамид", "Пиридоксина гидрохлорид", "Натрия пантотенат", "Натрия аскорбат", "Биотин", "Фолиевая кислота", "Цианокобаламин",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инфузий", "Ретинола пальмитат", "Фитоменадион", "Эргокальциферол", "Альфа-токоферол",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гексагидрат", "Меди хлорида дигидрат", "Железа хлорида гексагидрат", "Марганца хлорида тетрагидрат", "Калия йодид",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питание" для детей до 18 лет, находящихся на зондовом 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"Стерофундин", раствор для инфузий,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"Модулен", банка, специализированное лечебное питание, гражданам с заболеванием болезнь Крона.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Дополнительно предоставляемые медицинские изделия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"PEHA-CREPP", медицинское изделие бинт фиксирующий эластичный без упаковки гражданам с заболеванием Врожденный буллезный эпидермолиз;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"Иглы одноразовые для инъекций",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Трахеоскопическая трубка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Фиксирующие ленты для трахеостомы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Компрессор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Салфетка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Отсасыватель (аспиратор) на аккумуляторе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Голосовой клапан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Желудочный зонд с клапаном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"Катетер туннелированный Бровиак" медицинское изделие гражданам с заболеванием "Синдром короткой кишки";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55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"Ремонтный набор для туннелированного катетера Бровиак", медицинское изделие гражданам с заболеванием "Синдром короткой кишки";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56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"Светоустойчивый инфузионный мешок с ЛюэрЛок, с инъекционным портом для дополнительных инъекций", медицинское изделие гражданам с заболеванием "Синдром короткой кишки";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57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"Бензилдиметил 3-миристоиламино пропил" аммоний хлорида моногидрата", медицинское изделие гражданам с заболеванием "Синдром короткой кишки".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58 в соответствии с решением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Магистраль для насоса волюметрического Volumat agilia для граждан с заболеванием "Синдром короткой кишки".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59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Дополнительно предоставляемая медицинская услуга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