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083" w14:textId="1b4b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15 ноября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Федоровского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6974371,9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2701505,0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66279,2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20135,0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4186452,7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7616974,4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5502,0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41073,0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- 648104,5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648104,5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