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04df" w14:textId="2a90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Казахстан, Кыргызской Республикой и Республикой Узбекистан о точке стыка государственных границ трех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2003 года N 458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Республикой Казахстан, Кыргызской Республикой и Республикой Узбекистан о точке стыка государственных границ трех государств, совершенное в Шанхае 15 июня 2001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Республикой Казахстан, Кыргызской Республикой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Республикой Узбекистан о точке стыка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границ трех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Кыргызская Республика и Республика Узбекистан,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взаимного уважения, суверенного равенства и территориальной целостности,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местоположения точки стыка государственных границ трех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стыка государственных границ Республики Казахстан, Кыргызской Республики и Республики Узбекистан, далее именуемая точкой стыка государственных границ трех государств, находится на водоразделе хребта Таласский Алатау в районе его сочленения с Майдантальским хребтом на высоте с пунктом триангуляции Чатангат, имеющим отметку 4131.1.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точка стыка государственных границ трех государств расположена приблизительно в 3.99 километра к северо-востоку от находящейся на территории Республики Казахстан высоты с отметкой 3789.7, приблизительно в 2.61 километра к югу от находящейся на территории Кыргызской Республики высоты с отметкой 4054.0 и приблизительно в 4.63 километра к северо-северо-западу от находящейся на территории Республики Узбекистан высоты с отметкой 2850.5.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Точка стыка государственных границ трех государств имеет следующие координаты: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Геодезические - В =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48".6 северной широты, L =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42".0 восточной долготы;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Прямоугольные - Х = 4 682 820.0, Y = 12 660 484.5.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Местоположение точки стыка государственных границ трех государств показано красным кружком на совместно созданной карте масштаба 1:50 000, прилагаемой к настоящему Соглашению и составляющей его неотъемлемую часть.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статье расстояния и отметки высот, а также геодезические и прямоугольные координаторы точки стыка государственных границ трех государств определены по прилагаемой карте.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Координаты и отметки высот приведения в системе координат 1942 года и Балтийской системе высот.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точки стыка государственных границ трех государств линии государственных границ будут проходить так, как они будут определены соответствующими договорами о государственной границе между сопредельными государствами.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направления последнего письменного уведомления о выполнении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Шанхае 15 июня 2001 года, в трех экземплярах, каждый на казахском, кыргызском, узбекском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Топографическая карта изготовлена в трех альтернатах для каждого государства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За Республику      За Кыргызскую       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Казахстан           Республику        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