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2122" w14:textId="0452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Бухар-Жырауского районного маслихата от 27 июня 2023 года № 9 "О понижении размера ставки налогов при применении специального налогового режима розничного налога в Бухар-Жырауском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29 декабря 2025 года № 40/05. Зарегистрировано в Министерстве юстиции Республики Казахстан 30 декабря 2025 года № 37753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от 27 июня 2023 года № 9 "О понижении размера ставки налогов при применении специального налогового режима розничного налога в Бухар-Жырауском районе" (зарегистрировано в Реестре государственной регистрации нормативных правовых актов № 6445-09).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