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cd28" w14:textId="b32c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18 мая 2023 года № 146 "Об утверждении нормативов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марта 2025 года № 79. Зарегистрировано Департаментом юстиции области Жетісу 6 марта 2025 года № 278-19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Постановление акимата области Жетісу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 на единицу закупаемой сельскохозяйственной продукции" (зарегистрирован в Реестре государственной регистрации нормативных правовых актов за № 181756):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79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перерасчете на сырье, тенге/килограмм тенге/литр (тенге/килограм)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