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eabe" w14:textId="40ae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24 декабря 2024 года № 24-153-VIII. Зарегистрировано в Департаменте юстиции Туркестанской области 30 декабря 2024 года № 6645-13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иностранцев", (зарегистрирован в реестре государственной регистрации нормативных правовых актов №33110)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по Мактааральскому району в местах размещения туристов в размере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