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4ac" w14:textId="b9f5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8 января 2021 года № 491/73 "О некоторых вопросах проведения мирных собраний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9 февраля 2024 года № 102/15. Зарегистрировано в Департаменте юстиции Павлодарской области 13 февраля 2024 года № 7479-14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января 2021 года № 491/73 "О некоторых вопросах проведения мирных собраний в городе Аксу" (зарегистрировано в Реестре государственной регистрации нормативных правовых актов под № 7169)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№491/73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Аксу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