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de52" w14:textId="0cb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10 января 2024 года № 02/01. Зарегистрировано в Департаменте юстиции области Ұлытау 15 января 2024 года № 87-20. Утратило силу постановлением акимата области Ұлытау от 10 октября 2025 года № 81/01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10.10.2025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№ 10335),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физической культуры и спорта области Ұлытау", "Управление предпринимательства и промышленности области Ұлытау", "Управление природных ресурсов и регулирования природопользования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Ұлытау.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 инспекция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водного хозяйства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 Республики Казахстан"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Комитета санитарно-эпидемиологического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 области Ұлытау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 Республики Казахстан"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области Ұлытау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"Лагуна"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47°810442"N67°714979"E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"Мадагаскар"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47°799384"N67°720511"E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"Дом рыбака"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47°841757"N67°738146"E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отдыха "Горняк"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47°892889"N67°743365"E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Гребная база для занятий по гребле на байдарках и каноэ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Кенгирского водохранилища, координаты: 47°809080"N67°691972"E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