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285c" w14:textId="8312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Енбекшиказахского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26 марта 2024 года № VIII-18-95. Зарегистрировано Департаментом юстиции Алматинской области 27 марта 2024 года № 6101-05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Енбекшиказахский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Енбекшиказахского районного маслихата: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определении размера и порядка оказания жилищной помощи в Енбекшиказахском районе" от 10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71-212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5817);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Енбекшиказахского районного маслихата от 10 декабря 2020 года № 71-212 "Об определении размера и порядка оказания жилищной помощи в Енбекшиказахском районе" от 30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VIII-11-49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6053-05).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Енбекшиказахского районного маслихата.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