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5449" w14:textId="181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31 января 2024 года № 8С16-2 "Об утверждении Правил оказания социальной помощи, установления ее размеров и определения перечня отдельных категорий нуждающихся граждан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19 сентября 2024 года № 8C23-6. Зарегистрировано Департаментом юстиции Акмолинской области 24 сентября 2024 года № 8829-03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Егиндыкольского района" от 31 января 2024 года № 8С16-2 (зарегистрировано в Реестре государственной регистрации нормативных правовых актов под № 8692-03)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 районного маслихата                      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