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0736" w14:textId="3580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5 октября 2021 года № 290 "Об утверждении Правил и норматива формирования, использования и списания республиканского запаса ветеринарных препаратов"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мая 2024 года № 177. Зарегистрирован в Министерстве юстиции Республики Казахстан 29 мая 2024 года № 34426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октября 2021 года № 290 "Об утверждении Правил и норматива формирования, использования и списания республиканского запаса ветеринарных препаратов" (зарегистрирован в Реестре государственной регистрации нормативных правовых актов № 24696)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нормативе формирования, использования и списания республиканского запаса ветеринарных препаратов,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случаях, предусмотренных в пункте 7 настоящих Правил, Главный государственный ветеринарно-санитарный инспектор Республики Казахстан в течение 1 (одного) рабочего дня принимает решение о распределении ветеринарных препаратов из республиканского запаса.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ветеринарных препаратов из республиканского запаса при использовании ветеринарных препаратов в соответствии с подпунктом 2) пункта 8 настоящих Правил осуществляется после принятия решения о передаче ветеринарных препаратов из республиканской собственности в коммунальную собственность с соблюдением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мая 2023 года № 85 (зарегистрирован в Реестре государственной регистрации нормативных правовых актов № 32641).".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