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0f5d" w14:textId="69a0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Таскалинского районного маслихата Западно-Казахстанской области от 18 марта 2014 года №22-5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26 сентября 2023 года № 10-2. Зарегистрирован в Департаменте юстиции Западно-Казахстанской области 2 октября 2023 года № 7252-07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правовых актах"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 - Казахстанской области от 18 марта 2014 года №22-5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Таскалинского района" (зарегистрированное в Реестре государственной регистрации нормативных правовых актов под № 3495)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