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d30a" w14:textId="768d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6 октября 2023 года № 8-75-VIII. Зарегистрировано в Департаменте юстиции Туркестанской области 12 октября 2023 года № 6374-13. Утратило силу решением Сарыагашского районного маслихата Туркестанской области от 22 февраля 2024 года № 15-113-VIII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22.02.2024 № 15-113-VIII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"Бюджетного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размеров и определения перечня отдельных категорий нуждающихся граждан",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8-75-VIII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Законом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30 июня 2023 года № 523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Сарыагашского района.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Сарыагашского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социальной поддержки, предусмотренные пунктом 4 статьи 71, пунктом 3 статьи 170, пунктом 3 статьи 229 Социального кодекса Республики Казахстан, статьей 16 Закона Республики Казахстан "О социальной защите лиц с инвалидностью в Республике Казахстан", подпунктом 2) статьи 10, подпунктом 2) статьи 11, подпунктом 2) статьи 12, подпунктом 2) статьи 13, статьей 17 Закона Республики Казахстан "О ветеранах", оказываются в порядке, определенном настоящими правилами;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положения о специальных и участковых комиссиях утверждаются уполномоченным государственным органом.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следующим категориям граждан к праздничным и памятным дням: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награжденными подвесками "Алтын алқа", "Күміс алқа" или получившим ранее звание "Мать-героиня", а также награжденными орденами "Материнская слава" I и II степени, единовременно,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участников ликвидации последствий радиационных аварий и катастроф и памяти жертв этих аварий и катастроф;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принимавших непосредственное участие в ядерных испытаниях -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- День защиты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лицами с инвалидностью вследствие ранения, контузии, увечья, полученных при защите бывшего Союза Советских Социалистических Республик (далее -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единовременно в размере 1 500 000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 лицами с инвалидностью вследствие ранения, контузии, увечья, полученных при исполнении служебных обязанностей, либо заболевания, связанного с пребыванием на фронте или выполнением служебных обязанностей в государствах, в которых велись боевые действия – единовременно в размере 100 000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– единовременно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ССР, Литовской ССР, Латвийской ССР, Эстонской ССР, ставшим лицами с инвалидностью вследствие ранения, контузии или увечья, полученных при исполнении служебных обязанностей в этих батальонах, взводах, отрядах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 супруга (супруг), не вступившим (вступивший) в повторный брак – единовременно в размере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Великой Отечественной войны или лица, приравненного по льготам к лицам с инвалидностью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единовременно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орденов Славы трех степеней, Трудовой Славы трех степеней, лицам, удостоенным звания "Қазақстанның Еңбек Ері" – единовременно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29 августа – День закрытия Семипалатинского испытательного ядерного полигона; Лицам, принимавшим участие в ядерных испытаниях и учениях, ставшими лицами с инвалидностью вследствие Семипалатинского ядерного полигона размер единовременной социальной помощи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престарелым, лица с инвалидностью первой или второй группы, получающим специальный социальный уход на дому, единовременно,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престарелым старше 80 лет и 80 лет, получающим специальные социальные услуги на дому, ежемесячно, в размере 2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Второе воскресенье октября - День защиты прав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 c ограниченными возможностями получающие специальные социальные услуги на дому, единовременно, в размере 2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"16 декабря - День Независимости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реабилитированные в порядке, установленном Законом Республики Казахстан "О реабилитации жертв массовых политических репрессий" – единовременно в размере 60 месячных расчетных показателей;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предоставляется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детям с инвалидностью с ограниченными возможностями, воспитывающимся и обучающимся на дому, ежемесячно на учебный год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больным туберкулҰзом, выписанным из специализированной противотуберкулҰзной медицинской организации по окончании принудительного лечения, единовременно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специальных средств передвижения в соответствии с индивидуальной программой реабилитации: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коляску для прогулки, в размере единовременной годовой цены, представленной на "Портале социальных услуг";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коляску для комнаты, единовременно годовой цены, представленной на "Портале социальных услуг";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пенсионерам и лицам с инвалидностью для направления в санатории или реабилитационные центры, годовой цены, представленной на "Портале социальных услуг".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Заражение вирусом иммунодефицита человека или синдром приобретенного иммунодефицита лица произошедших по вине медицинских работников и работников сферы бытовых услуг, в том числе семьям, имеющим детей, инфицированных вирусом иммунодефицита человека, ежемесячно в размере 2-х кратного размера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нуждающиеся социальной помощи освобождение из мест лишения свободы, нахождение на учете службы пробации – единовременно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предоставления услуг социального и инва такси участникам и лицам с инвалидностью Великой Отечественной войны, лицам с инвалидностью первой или второй группы, детям-инвалидам, имеющим затруднение в передвижении, подвоз в лечебно-оздоровительные учреждения и общественные места, ежемесячно в размере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оказывается отдельным категориям нуждающихся граждан, единовременно и (или) периодически (ежемесячно).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пожара, без учета среднедушевого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- 300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300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помощью, в течение трех месяцев с момента наступления вследствие стихийного бедствия или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социальная помощь выплачивается ежемесячно или один раз в три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единовременной социальной помощи производится по согласованию специальной комиссией и используется для исполнения обязательств (на развитие личного подсобного хозяйства, организация индивидуальной предпринимательской деятельности) по социальному контракту.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основаниями определенными настоящими правилами для отнесения граждан к категории нуждающихся.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наступлении вследствие стихийного бедствия или пожара граждане в месячный срок должны обратиться за социальной помощью.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этом, основаниями для отнесения граждан к категории нуждающихся при наступлении вследствие стихийного бедствия или пожара являются: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причинения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сиротство, отсутствие родительского попечения; 5)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оказывается, по списку, утверждаемому акиматом Сарыагашского района по представлению уполномоченной организации, либо иных организаций без истребования заявлений от получателей.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вследствие стихийного бедствия или пожара заявитель от себя или от имени семьи в уполномоченный орган или акиму города, поселка, сельского округа представляет заявление с приложением следующих документов: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подтверждающий акт или документы вследствие стихийного бедствия или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стихийного бедствия или пожара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правилам и направляет их в уполномоченный орган или акиму города, поселка, сельского округа.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случаи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предоставленных для оказания социальной помощи документов.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 города, кента,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19 и 20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города, поселка, сельского округа.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прожиточного минимума для оказания социальной помощи.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 номер документа: ________ кем выдан: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местожительства: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 село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 дом ______ квартира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 20____ года.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наличии), подпись заявителя (законного представителя)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принял: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наличии), должность и подпись лица, принявшего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20____ года.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 ____ 20 года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заявителя ____________________________________________________________________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места жительства ____________________________________________________________________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Причины обращения заявителя за социальной помощью _____________________________________________________________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трудоспособных _________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Количество детей: ______, из них обучающихся в высших и средних учебных заведениях на платной основе _______ человек, стоимость обучения в год 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семье ветеранов Великой Отечественной войны, ветеранов,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лиц с инвалидностью, детей с инвалидностью (указать или добавить иную категорию) ____________________________________________________________________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содержание жилья: ___________________________________________________________________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Наличие: автотранспорта (марка, год выпуска, правоустанавливающий документ, заявленные доходы от его эксплуатации) ____________________________________________________________________ ____________________________________________________________________;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иного жилья, кроме занимаемого в настоящее время (заявленные доходы от его эксплуатации)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ранее полученной помощи (форма, сумма, источник): 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Иные доходы семьи (форма, сумма, источник): ____________________________________________________________________ ____________________________________________________________________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Обеспеченность детей школьными принадлежностями, одеждой, обувью: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Санитарно-эпидемиологические условия проживания: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_________________________.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(подписи)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составленным актом ознакомлен(а): _____________________________________. Фамилия, имя, отчество (при его наличии) и подпись заявителя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проведения обследования отказываюсь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подпись заявителя (или одного из членов семьи)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(заполняется в случае отказа заявителя от проведения обследования)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в соответствии с Правилами оказания социальной помощи, установления ее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отдельным категориям нуждающихся граждан,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 (необходимости, отсутствии необходимости)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лицу (семье) социальной помощи отдельным категориям нуждающихся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 _________________________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(подписи)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"__"____________ 20__ г. ________________________________________ фамилия, имя, отчество (при его наличии), должность, подпись работника, акима поселка, села, сельского округа или местного уполномоченного органа, принявшего документы.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