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57d4" w14:textId="0b75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Каракиянского района от 18 декабря 2013 года № 272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24 апреля 2023 года № 111. Зарегистрировано Департаментом юстиции Мангистауской области 2 мая 2023 года № 4555-12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 2355)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автомобильных дорог районного значения,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Каракиянского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автомобильных дорог Мангистауской области"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272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"село Кызылсай – село Сенек"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Жанаозен – село Куланды"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месторождению "Ракушечное"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железнодорожной станции Каракия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в село Мунайшы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станции Жетыбай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к селу Курык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 железнодорожной станции Каракия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к аэропорту села Курык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"село Сенек – населенный пункт Аккудук"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"село Курык – порт села Курык"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"порт села Курык – местность Кызылкум"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километров от 707 километра до 713 километра участка автомобильной дороги А-33 "Доссор – Кульсары –село Бейнеу – село Сайотес – село Шетпе – село Жетыбай – порт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ущелью "Бозжыра"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87 километра автомобильной дороги "Ата жолы" села Сенек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смотровой площадке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ущелья "Бозжыра" от 87 километра автомобильной дороги "Ата жолы" села Сенек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