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bdfd" w14:textId="defb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5 мая 2023 года № 4/4. Зарегистрировано Департаментом юстиции Карагандинской области 10 мая 2023 года № 640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 городу Темиртау тарифы для населения на сбор, транспортировку, сортировку и захоронение твердых бытов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б утверждении тарифов на сбор, вывоз, утилизацию, переработку и захоронение твердых бытовых отходов по городу Темиртау" от 28 декабря 2017 года № 22/5 (зарегистрировано в Реестре государственной регистрации нормативных правовых актах под № 457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Темир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налогом на добавленную стоимость,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одно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