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93b9" w14:textId="a0a9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Жетіген" на улицу "Сейтқазы Тантыбаев" села Карабулак Карабулакского сельского округа Зайс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4 февраля 2022 года № 2. Зарегистрировано в Министерстве юстиции Республики Казахстан 11 февраля 2022 года № 267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1 июня 2021 года и учитывая мнение жителей села Карабулак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Жетіген" на улицу "Сейтқазы Тантыбаев" села Карабулак Карабулакского сельского округа Зайсанского района Восточно-Казахстанской област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