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8078" w14:textId="9be8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7 ноября 2022 года № 35. Зарегистрировано в Министерстве юстиции Республики Казахстан 7 ноября 2022 года № 30430. Утратило силу решением акима сельского округа Карабау Казыгуртского района Туркестанской области от 4 январ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бау Казыгуртского района Туркестанской области от 04.01.2023 № 1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6 октября 2022 года за № 02-05/337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Б.Есназарова № 1-17 села Ушбулак сельского округа Карабау Казыгуртского района Туркестанстой области, в связи с возникновением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ра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