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7667" w14:textId="6457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ерекского сельского округа Уалихановского района Северо-Казахстанской области от 30 марта 2022 года № 6. Зарегистрировано в Министерстве юстиции Республики Казахстан 15 апреля 2022 года № 27604 Утратило силу решением акима Каратерекского сельского округа Уалихановского района Северо-Казахстанской области от 24 июня 2022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терекского сельского округа Уалихановского района Северо-Казахстанской области от 24.06.2022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Уалихановского района от 04 декабря 2021 года №17-08/270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Каратерек Каратерекского сельского округа Уалихановского района Северо-Казахстанской области, в связи с возникновением болезни инфекционный ринотрахеит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тере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