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8fb6" w14:textId="1c18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Жаксынского района от 22 июля 2021 года № а-6/134 "Об определении мест для размещения агитационных печатных материалов для всех кандидатов"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4 ноября 2022 года № а-9/210. Зарегистрировано в Министерстве юстиции Республики Казахстан 4 ноября 2022 года № 30409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"Об определении мест для размещения агитационных печатных материалов для всех кандидатов" от 22 июля 2021 года № а-6/134 (зарегистрировано в Реестре государственной регистрации нормативных правовых актов за № 23667)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Жаксынского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А.Кадралина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Жаксынская районная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а-6/134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Садвакасова (слева от здания коммунального государственного учреждения "Основная средняя школа села Алгабас отдела образования по Жаксынскому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Баягиз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(справа от здания офиса товарищества с ограниченной ответственностью "Агрофирма – "Астана Т.А.Н.")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Береке (справа от здания государственного учреждения "Аппарат акима села Белагаш Жаксынского района")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Беловодское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(справа от здания коммунального государственного учреждения "Общеобразовательная школа села Беловодское отдела образования по Жаксынскому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Баубек Батыра (справа от здания государственного учреждения "Аппарат акима Ишимского сельского округа Жаксынского района")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(справа от здания коммунального государственного учреждения "Дом школьников села Жаксы отдела образования по Жаксынскому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 (справа от здания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Сейтжана Жакупова (слева от здания железнодорожного вокзала станции Жаксы филиала товарищества с ограниченной ответственностью "КТЖ – Грузовые перевозки" – "Акмолинское отделение ГП")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Кийма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 лет Победы (слева от здания сельского дома культуры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Запорожье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(слева от здания сельского дома культуры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 (слева от здания коммунального государственного учреждения "Основная средняя школа села Калининское отдела образования по Жаксынскому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(справа от здания центра досуга населения товарищества с ограниченной ответственностью "Труд")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 (слева от здания сельского дома культуры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Стадионная (справа от здания мини-центра при коммунальном государственном учреждении "Общеобразовательная школа села Перекатное отдела образования по Жаксынскому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 (слева от здания пришкольного клуба коммунального государственного учреждения "Общеобразовательная школа имени Кабдеша Шардагуловича Ускенбаева села Кийма отдела образования по Жаксынскому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(справа от здания сельского дома культуры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Монастырка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Тауасар (справа от здания коммунального государственного учреждения "Начальная школа села Монастырка отдела образования по Жаксынскому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Моховое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 (слева от здания коммунального государственного учреждения "Основная средняя школа села Моховое отдела образования по Жаксынскому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 (слева от здания товарищества с ограниченной ответственностью "Новокиенка")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Перекатное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 (справа от здания коммунального государственного учреждения "Общеобразовательная школа села Перекатное отдела образования по Жаксынскому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(слева от здания пекарни товарищества с ограниченной ответственностью "Подгорное-1")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 (справа от здания коммунального государственного учреждения "Общеобразовательная школа села Тарасовка отдела образования по Жаксынскому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 (справа от здания коммунального государственного учреждения "Основная средняя школа села Терсакан отдела образования по Жаксынскому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 (справа от здания сельского дома культуры товарищества с ограниченной ответственностью "Шункырколь")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