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fb81" w14:textId="43af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тепногорского городского маслихата от 3 апреля 2018 года № 6С-26/5 "Об утверждении Методики оценки деятельности административных государственных служащих корпуса "Б" государственного учреждения "Аппарат Степногорского городск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3 апреля 2022 года № 7С-12/19. Зарегистрировано в Министерстве юстиции Республики Казахстан 20 апреля 2022 года № 27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Степногорского городского маслихата"" от 3 апреля 2018 года № 6С-26/5 (зарегистрировано в Реестре государственной регистрации нормативных правовых актов № 655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