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4e1c" w14:textId="6f74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№60-7 "О бюджете Зеленовского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апреля 2021 года № 4-8. Зарегистрировано Департаментом юстиции Западно-Казахстанской области 23 апреля 2021 года № 7049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2021 года №60-7 "О бюджете Зеленовского сельского округа района Бәйтерек на 2021-2023 годы" (зарегистрированное в Реестре государственной регистрации нормативных правовых актов №6792)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Зеленовского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24 547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1 894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22 163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25 537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25 537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