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525" w14:textId="4a8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53/544-VI "О бюджете поселка Жарма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6/62-VII. Зарегистрировано в Министерстве юстиции Республики Казахстан 17 июня 2021 года № 23054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2021-2023 годы" от 30 декабря 2020 года № 53/544-VI (зарегистрировано в Реестре государственной регистрации нормативных правовых актов под № 8280)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Жарма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