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10151" w14:textId="7b101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Казыгуртского районного маслихата от 21 декабря 2020 года № 66/399-VI "О районном бюджете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Туркестанской области от 29 ноября 2021 года № 18/78-VII. Зарегистрировано в Министерстве юстиции Республики Казахстан 15 декабря 2021 года № 25793.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Казыгуртский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"О районном бюджете на 2021-2023 годы" от 21 декабря 2020 года № 66/399-VІ (зарегистрировано в Реестре государственной регистрации нормативных правовых актов под № 5993)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Казыгуртского района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23 549 658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2 616 807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21 985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89 416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20 821 450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23 705 076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203 280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262 530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59 250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5)дефицит (профицит) бюджета – - 358 698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358 698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262 530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59 250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155 418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резерв акимата района на 2021 год в размере – 160 004 тысяч тенге.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Копеев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18/78-VII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66/399-VI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23 549 658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2 616 807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20 821 450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20 718 095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20 718 095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23 705 076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13 937 489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13 937 489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13 937 489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13 581 471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-358 698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