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13ab" w14:textId="7931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Архангельского сельского округа Кызылжарского района Северо-Казахстанской области от 31 мая 2021 года № 19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11 августа 2021 года № 37. Зарегистрировано в Министерстве юстиции Республики Казахстан 25 августа 2021 года № 24098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19 июля 2021 года № 01-11/209,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Береговая села Новокаменка Архангельского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бешенства.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Кызылжарского района Северо-Казахстанской области от 31 мая 2021 года № 19 "Об установлении ограничительных мероприятий" (зарегистрировано в Реестре государственной регистрации нормативных правовых актов за № 22907).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