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884b" w14:textId="9d38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Есет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января 2021 года № 2/15. Зарегистрировано Департаментом юстиции Мангистауской области 1 февраля 2021 года № 4449.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Есет на 2021 – 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23 333,0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22 806,0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24 587,0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-1 254,0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1 254,0 тысячи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1 254,0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Есет на 2021 год выделена субвенция в сумме 22 806,0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2/15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