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dfa3" w14:textId="29fd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13 мая 2016 года № 2/8 "Об утверждении положения о награждении Почетной грамотой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21 года № 17/10. Зарегистрирован в Министерстве юстиции Республики Казахстан 29 декабря 2021 года № 26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1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Шиелийского района" (зарегистрировано в Реестре государственной регистрации нормативных правовых актов под № 55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граждении Почетной грамотой Шиелийского района, утвержденного указанным решением,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роприятия по документационному и иному обеспечению, а также по учету лиц, награжденных Почетной грамотой, производятся коммунальным государственным учреждением "Аппарат акима Шиелийского района"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