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833b" w14:textId="06e8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№65/13 "О бюджете сельского округа Талаптан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31 марта 2021 года № 4/12. Зарегистрировано Департаментом юстиции Кызылординской области 1 апреля 2021 года № 8232.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Талаптан на 2021-2023 годы" (зарегистрировано в Реестре государственной регистрации нормативных правовых актов за номером 8030, опубликовано в эталонном контрольном банке нормативных правовых актов Республики Казахстан от 11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112 557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 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