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393b" w14:textId="0293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68 "О бюджете сельского округа Камыстыба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9. Зарегистрировано Департаментом юстиции Кызылординской области 5 мая 2021 года № 83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мыстыбас на 2021-2023 годы" (зарегистрировано в Реестре государственной регистрации нормативных правовых актов за номером 8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мыст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22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1 86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68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8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