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a0f3" w14:textId="9f1a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июля 2015 года №163 "Об утверждении регламентов государственных услуг в сфере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февраля 2021 года № 46. Зарегистрировано Департаментом юстиции Жамбылской области 22 февраля 2021 года № 4899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лесного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"Знамя труда" от 03 сентября 2015 года).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Нигмашева.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