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7218" w14:textId="20d7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547 "Об утверждении бюджета сельского округа имени К.Жубанова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31. Зарегистрировано Департаментом юстиции Актюбинской области 30 марта 2021 года № 8177.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547 "Об утверждении бюджета сельского округа имени К. Жубанова на 2021-2023 годы" (зарегистрированное в Реестре государственной регистрации нормативных правовых актов за № 7944, опубликованное 11 января 2021 года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"45 633,0" заменить цифрами "45 853,0";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"45 103,0" заменить цифрами "45 323,0";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"45 633,0" заменить цифрами "51 801,5";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- "-5 948,5";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"0,0" заменить цифрами "5 948,5";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"5 948,5".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 №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