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d600" w14:textId="c64d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9 "Об утверждении бюджета Кара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4. Зарегистрировано Департаментом юстиции Актюбинской области 19 апреля 2021 года № 8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69 "Об утверждении бюджета Карабулакского сельского округа на 2021-2023 годы" (зарегистрированное в реестре государственной регистрации нормативных правовых актов № 7924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7 635" заменить цифрами "18 03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0" заменить цифрами "-40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" заменить цифрами "40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402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