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0de6" w14:textId="bc70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от 6 декабря 2017 года № 6С-17/5-17 "Об утверждении Правил управления бесхозяйными отходами, признанными решением суда поступившими в коммунальную собственность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июля 2021 года № 7С-8/2-21. Зарегистрировано в Министерстве юстиции Республики Казахстан 2 августа 2021 года № 23792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Ерейментауского района" от 6 декабря 2017 года № 6С-17/5-17 (зарегистрировано в Реестре государственной регистрации нормативных правовых актов под № 6241).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