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7d19" w14:textId="e97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43/11 "Об утверждении бюджета Новопокровского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55/10. Зарегистрировано Департаментом юстиции Северо-Казахстанской области 9 декабря 2020 года № 6781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2020-2022 годы" от 8 января 2020 года № 43/11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23 542,5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25 590,9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