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2ce6" w14:textId="ee92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Аксуатского сельского округа Тимирязевского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8 января 2020 года № 42/3. Зарегистрировано Департаментом юстиции Северо-Казахстанской области 10 января 2020 года № 5847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Аксуатского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15189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Аксуатского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Аксуатского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Аксуатского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Аксуатского сельского округа.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2020 год в сумме 13464 тысячи тенге.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8 января 2020 года № 42/3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8 января 2020 года № 42/3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8 января 2020 года № 42/3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