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7b45" w14:textId="8f27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кульского сельского округа Шиелийского района Кызылординской области от 3 июня 2020 года № 44. Зарегистрировано Департаментом юстиции Кызылординской области 3 июня 2020 года № 75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Областной ономастической комиссии № 3 от 10 декабря 2019 года, аким сельского округа Ирку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села И.Жахаев сельского округа Иркул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новой улице имя "Ибрагим Шох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новой улице имя "Сыздық Төреба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Ир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